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864000" cy="8640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02462" w:rsidRDefault="00156C01" w:rsidP="005B7B0F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DOKTORA SONRASI ARAŞTIRMACI </w:t>
            </w:r>
            <w:r w:rsidR="009321F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PROJELERİ</w:t>
            </w:r>
          </w:p>
          <w:p w:rsidR="00343248" w:rsidRPr="00A90F3A" w:rsidRDefault="00702462" w:rsidP="005B7B0F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AYLIK </w:t>
            </w:r>
            <w:r w:rsidR="00156C0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ARAŞTIRMACI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BEYAN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850"/>
        <w:gridCol w:w="851"/>
        <w:gridCol w:w="1322"/>
        <w:gridCol w:w="95"/>
        <w:gridCol w:w="1276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F61" w:rsidRPr="00B03F0D" w:rsidTr="00767F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Default="00767F61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Default="00767F61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Default="00767F61" w:rsidP="00767F6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Beyan Dönemi (ay/yıl)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Default="00767F61" w:rsidP="00767F61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2020</w:t>
            </w: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983F2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767F61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767F61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4788" w:rsidRDefault="000C4788" w:rsidP="009005DE">
      <w:pPr>
        <w:rPr>
          <w:rFonts w:ascii="Arial" w:hAnsi="Arial" w:cs="Arial"/>
          <w:bCs/>
          <w:sz w:val="20"/>
          <w:szCs w:val="20"/>
        </w:rPr>
      </w:pPr>
    </w:p>
    <w:p w:rsidR="000C4788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C324C4">
        <w:rPr>
          <w:rFonts w:ascii="Arial" w:hAnsi="Arial" w:cs="Arial"/>
          <w:b/>
          <w:bCs/>
          <w:sz w:val="20"/>
          <w:szCs w:val="20"/>
        </w:rPr>
        <w:t xml:space="preserve">DOKTORA SONRASI ARAŞTIRMACI </w:t>
      </w:r>
      <w:r>
        <w:rPr>
          <w:rFonts w:ascii="Arial" w:hAnsi="Arial" w:cs="Arial"/>
          <w:b/>
          <w:bCs/>
          <w:sz w:val="20"/>
          <w:szCs w:val="20"/>
        </w:rPr>
        <w:t>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134"/>
        <w:gridCol w:w="709"/>
        <w:gridCol w:w="1276"/>
        <w:gridCol w:w="708"/>
        <w:gridCol w:w="2268"/>
      </w:tblGrid>
      <w:tr w:rsidR="00657DD4" w:rsidRPr="00796818" w:rsidTr="000C47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290" w:rsidRPr="00796818" w:rsidTr="000C47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S.G.K.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0C47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7F61" w:rsidRPr="00796818" w:rsidTr="00BA5F25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Pr="00796818" w:rsidRDefault="00767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788" w:rsidRPr="00796818" w:rsidTr="000C4788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Beyanın 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Kapsadığı Tarih Aralığı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 - …./…../20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</w:p>
        </w:tc>
      </w:tr>
      <w:tr w:rsidR="000C4788" w:rsidRPr="00796818" w:rsidTr="000C4788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Kullanılan Yıllık İzin Gün Sayısı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lang w:val="tr-TR"/>
              </w:rPr>
            </w:pPr>
            <w:r w:rsidRPr="00156C01">
              <w:rPr>
                <w:rFonts w:ascii="Arial" w:hAnsi="Arial" w:cs="Arial"/>
                <w:sz w:val="20"/>
                <w:szCs w:val="20"/>
                <w:lang w:val="tr-TR"/>
              </w:rPr>
              <w:t>Tarih Aralığı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156C01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 - …./…../20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</w:p>
        </w:tc>
      </w:tr>
      <w:tr w:rsidR="000C4788" w:rsidRPr="00796818" w:rsidTr="000C4788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Kullanılan Hastalık İzini Gün Sayısı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lang w:val="tr-TR"/>
              </w:rPr>
            </w:pPr>
            <w:r w:rsidRPr="00156C01">
              <w:rPr>
                <w:rFonts w:ascii="Arial" w:hAnsi="Arial" w:cs="Arial"/>
                <w:sz w:val="20"/>
                <w:szCs w:val="20"/>
                <w:lang w:val="tr-TR"/>
              </w:rPr>
              <w:t>Tarih Aralığı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156C01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 - …./…../20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</w:p>
        </w:tc>
      </w:tr>
      <w:tr w:rsidR="000C4788" w:rsidRPr="00796818" w:rsidTr="000C4788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Kullanılan Mazeret İzini Gün Sayısı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01ECB" w:rsidRDefault="000C4788" w:rsidP="000C4788">
            <w:pPr>
              <w:jc w:val="both"/>
              <w:rPr>
                <w:rFonts w:ascii="Arial" w:hAnsi="Arial" w:cs="Arial"/>
                <w:lang w:val="tr-TR"/>
              </w:rPr>
            </w:pPr>
            <w:r w:rsidRPr="00156C01">
              <w:rPr>
                <w:rFonts w:ascii="Arial" w:hAnsi="Arial" w:cs="Arial"/>
                <w:sz w:val="20"/>
                <w:szCs w:val="20"/>
                <w:lang w:val="tr-TR"/>
              </w:rPr>
              <w:t>Tarih Aralığı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156C01" w:rsidRDefault="000C4788" w:rsidP="000C478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 - …./…../20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</w:t>
            </w:r>
          </w:p>
        </w:tc>
      </w:tr>
      <w:tr w:rsidR="000C4788" w:rsidRPr="00796818" w:rsidTr="00435C01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88" w:rsidRPr="006C464C" w:rsidRDefault="00767F61" w:rsidP="000C4788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Doktora Sonrası Araştırmacı Beyanı</w:t>
            </w:r>
          </w:p>
        </w:tc>
      </w:tr>
      <w:tr w:rsidR="00767F61" w:rsidRPr="00796818" w:rsidTr="00435C01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Default="00767F61" w:rsidP="00767F6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Doktora sonrası araştırmacı </w:t>
            </w:r>
            <w:r w:rsidRPr="00CF447E">
              <w:rPr>
                <w:rFonts w:ascii="Arial" w:hAnsi="Arial" w:cs="Arial"/>
                <w:sz w:val="20"/>
                <w:szCs w:val="20"/>
              </w:rPr>
              <w:t>olarak çalıştığım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edilen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 ile ödemelerin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>beyan e</w:t>
            </w:r>
            <w:r>
              <w:rPr>
                <w:rFonts w:ascii="Arial" w:hAnsi="Arial" w:cs="Arial"/>
                <w:sz w:val="20"/>
                <w:szCs w:val="20"/>
              </w:rPr>
              <w:t xml:space="preserve">dilen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767F61" w:rsidRDefault="00767F61" w:rsidP="00767F61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7F61" w:rsidRPr="000C4788" w:rsidRDefault="00767F61" w:rsidP="00767F61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0C47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Adı Soyadı</w:t>
            </w:r>
          </w:p>
          <w:p w:rsidR="00767F61" w:rsidRDefault="00767F61" w:rsidP="00767F61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0C47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İ</w:t>
            </w:r>
            <w:r w:rsidRPr="000C47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mza</w:t>
            </w:r>
          </w:p>
          <w:p w:rsidR="00767F61" w:rsidRPr="006C464C" w:rsidRDefault="00767F61" w:rsidP="00767F61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67F61" w:rsidRPr="00343248" w:rsidRDefault="00767F61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5B7B0F" w:rsidP="005B7B0F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Yürütücüsü Beyanı</w:t>
            </w:r>
          </w:p>
        </w:tc>
      </w:tr>
      <w:tr w:rsidR="00767F61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1" w:rsidRDefault="00767F61" w:rsidP="00767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Doktora Sonrası Araştırmacının Çalışmadığı Günlere Yönelik Beyan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Doktora sonrası araştırmacının mazeretsiz ve/veya yasal izin kapsamında olmayan çalışmadığı günler varsa belirtilmeli ve proje yürütücüsü tarafından açıklama yazılmalıdır.</w:t>
            </w:r>
          </w:p>
          <w:p w:rsidR="00767F61" w:rsidRDefault="00767F61" w:rsidP="00767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7F61" w:rsidRDefault="00767F61" w:rsidP="00767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7F61" w:rsidRDefault="00767F61" w:rsidP="005B7B0F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eyan eder</w:t>
            </w:r>
            <w:r w:rsidR="005B7B0F">
              <w:rPr>
                <w:rFonts w:ascii="Arial" w:hAnsi="Arial" w:cs="Arial"/>
                <w:sz w:val="20"/>
                <w:szCs w:val="20"/>
              </w:rPr>
              <w:t>, doktora sonrası araştırmacının ödeme işlemlerinin beyanıma uygun olarak gerçekleştirilm</w:t>
            </w:r>
            <w:r w:rsidR="00A040ED">
              <w:rPr>
                <w:rFonts w:ascii="Arial" w:hAnsi="Arial" w:cs="Arial"/>
                <w:sz w:val="20"/>
                <w:szCs w:val="20"/>
              </w:rPr>
              <w:t>e</w:t>
            </w:r>
            <w:r w:rsidR="005B7B0F">
              <w:rPr>
                <w:rFonts w:ascii="Arial" w:hAnsi="Arial" w:cs="Arial"/>
                <w:sz w:val="20"/>
                <w:szCs w:val="20"/>
              </w:rPr>
              <w:t>si hususunda gereğini arz ederim. 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/…/20…</w:t>
            </w:r>
          </w:p>
          <w:p w:rsidR="00CA1B2E" w:rsidRDefault="00CA1B2E" w:rsidP="005013C8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Pr="000C4788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0C47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Proje Yürütücüsü </w:t>
            </w:r>
            <w:r w:rsidR="00CA1B2E" w:rsidRPr="000C47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C47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5B7B0F" w:rsidRDefault="00CA1B2E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91959" w:rsidRPr="005B7B0F" w:rsidRDefault="00B91959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5B7B0F">
        <w:rPr>
          <w:rFonts w:ascii="Arial" w:hAnsi="Arial" w:cs="Arial"/>
          <w:b/>
          <w:sz w:val="20"/>
          <w:szCs w:val="20"/>
          <w:lang w:val="tr-TR"/>
        </w:rPr>
        <w:t xml:space="preserve">Açıklama: </w:t>
      </w:r>
      <w:r w:rsidRPr="005B7B0F">
        <w:rPr>
          <w:rFonts w:ascii="Arial" w:hAnsi="Arial" w:cs="Arial"/>
          <w:sz w:val="20"/>
          <w:szCs w:val="20"/>
          <w:lang w:val="tr-TR"/>
        </w:rPr>
        <w:t>Aylık ödeme</w:t>
      </w:r>
      <w:r w:rsidR="005B7B0F">
        <w:rPr>
          <w:rFonts w:ascii="Arial" w:hAnsi="Arial" w:cs="Arial"/>
          <w:sz w:val="20"/>
          <w:szCs w:val="20"/>
          <w:lang w:val="tr-TR"/>
        </w:rPr>
        <w:t>nin</w:t>
      </w:r>
      <w:r w:rsidRPr="005B7B0F">
        <w:rPr>
          <w:rFonts w:ascii="Arial" w:hAnsi="Arial" w:cs="Arial"/>
          <w:sz w:val="20"/>
          <w:szCs w:val="20"/>
          <w:lang w:val="tr-TR"/>
        </w:rPr>
        <w:t xml:space="preserve"> gerçekleştirilebilmesi için bu formun imzalanmış olarak teslim edilmesi zorunludur.</w:t>
      </w:r>
    </w:p>
    <w:sectPr w:rsidR="00B91959" w:rsidRPr="005B7B0F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0C4788"/>
    <w:rsid w:val="00156C01"/>
    <w:rsid w:val="00191347"/>
    <w:rsid w:val="001D34F9"/>
    <w:rsid w:val="00343248"/>
    <w:rsid w:val="003A5C8A"/>
    <w:rsid w:val="00474290"/>
    <w:rsid w:val="00516C03"/>
    <w:rsid w:val="005B7B0F"/>
    <w:rsid w:val="00601ECB"/>
    <w:rsid w:val="00657DD4"/>
    <w:rsid w:val="00661CDF"/>
    <w:rsid w:val="006C464C"/>
    <w:rsid w:val="00702462"/>
    <w:rsid w:val="00721914"/>
    <w:rsid w:val="0076769F"/>
    <w:rsid w:val="00767F61"/>
    <w:rsid w:val="00780B88"/>
    <w:rsid w:val="00796818"/>
    <w:rsid w:val="00880D5A"/>
    <w:rsid w:val="009005DE"/>
    <w:rsid w:val="009321F6"/>
    <w:rsid w:val="00961510"/>
    <w:rsid w:val="00983F2E"/>
    <w:rsid w:val="009F4CE7"/>
    <w:rsid w:val="00A040ED"/>
    <w:rsid w:val="00A75D7E"/>
    <w:rsid w:val="00AD5922"/>
    <w:rsid w:val="00AD6D9B"/>
    <w:rsid w:val="00B33EB5"/>
    <w:rsid w:val="00B91959"/>
    <w:rsid w:val="00C324C4"/>
    <w:rsid w:val="00C40FD1"/>
    <w:rsid w:val="00C92D1D"/>
    <w:rsid w:val="00CA1B2E"/>
    <w:rsid w:val="00CA422F"/>
    <w:rsid w:val="00CA57B4"/>
    <w:rsid w:val="00CB4F61"/>
    <w:rsid w:val="00CD53BB"/>
    <w:rsid w:val="00CF447E"/>
    <w:rsid w:val="00D81CA1"/>
    <w:rsid w:val="00DC79D3"/>
    <w:rsid w:val="00E03775"/>
    <w:rsid w:val="00E142B7"/>
    <w:rsid w:val="00E34109"/>
    <w:rsid w:val="00E947A4"/>
    <w:rsid w:val="00EC215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9723-3CBE-48A3-9DBC-3CDC2DF3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adem kalinli</cp:lastModifiedBy>
  <cp:revision>4</cp:revision>
  <cp:lastPrinted>2019-12-30T13:04:00Z</cp:lastPrinted>
  <dcterms:created xsi:type="dcterms:W3CDTF">2019-12-30T15:17:00Z</dcterms:created>
  <dcterms:modified xsi:type="dcterms:W3CDTF">2019-12-30T15:23:00Z</dcterms:modified>
</cp:coreProperties>
</file>